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A0C49" w:rsidRPr="007A0C49" w:rsidRDefault="009F2CB6" w:rsidP="007A0C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49">
        <w:rPr>
          <w:rFonts w:ascii="Times New Roman" w:hAnsi="Times New Roman" w:cs="Times New Roman"/>
          <w:b/>
          <w:sz w:val="28"/>
          <w:szCs w:val="28"/>
        </w:rPr>
        <w:t>План 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</w:t>
      </w:r>
    </w:p>
    <w:p w:rsidR="009F2CB6" w:rsidRDefault="009F2CB6" w:rsidP="007A0C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49">
        <w:rPr>
          <w:rFonts w:ascii="Times New Roman" w:hAnsi="Times New Roman" w:cs="Times New Roman"/>
          <w:b/>
          <w:sz w:val="28"/>
          <w:szCs w:val="28"/>
        </w:rPr>
        <w:t>СОГБУ «</w:t>
      </w:r>
      <w:r w:rsidR="007A0C49" w:rsidRPr="007A0C49">
        <w:rPr>
          <w:rFonts w:ascii="Times New Roman" w:hAnsi="Times New Roman" w:cs="Times New Roman"/>
          <w:b/>
          <w:sz w:val="28"/>
          <w:szCs w:val="28"/>
        </w:rPr>
        <w:t xml:space="preserve">Демидовский </w:t>
      </w:r>
      <w:r w:rsidRPr="007A0C49">
        <w:rPr>
          <w:rFonts w:ascii="Times New Roman" w:hAnsi="Times New Roman" w:cs="Times New Roman"/>
          <w:b/>
          <w:sz w:val="28"/>
          <w:szCs w:val="28"/>
        </w:rPr>
        <w:t xml:space="preserve"> КЦСОН»</w:t>
      </w:r>
      <w:r w:rsidR="00E06DAA" w:rsidRPr="007A0C4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A0C49" w:rsidRPr="007A0C49">
        <w:rPr>
          <w:rFonts w:ascii="Times New Roman" w:hAnsi="Times New Roman" w:cs="Times New Roman"/>
          <w:b/>
          <w:sz w:val="28"/>
          <w:szCs w:val="28"/>
        </w:rPr>
        <w:t>22</w:t>
      </w:r>
      <w:r w:rsidRPr="007A0C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0C49" w:rsidRPr="007A0C49" w:rsidRDefault="007A0C49" w:rsidP="007A0C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53" w:type="dxa"/>
        <w:tblLook w:val="04A0"/>
      </w:tblPr>
      <w:tblGrid>
        <w:gridCol w:w="617"/>
        <w:gridCol w:w="2392"/>
        <w:gridCol w:w="4329"/>
        <w:gridCol w:w="2315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E06DAA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E06DAA" w:rsidP="007A0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7A0C49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1065D7" w:rsidRDefault="007A0C49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И.М.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5D7" w:rsidRPr="00492642" w:rsidRDefault="007A0C49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М.А.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E06DAA" w:rsidP="007A0C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</w:t>
            </w:r>
            <w:r w:rsidR="007A0C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7A0C49" w:rsidRDefault="007A0C49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И.М.</w:t>
            </w:r>
          </w:p>
          <w:p w:rsidR="001065D7" w:rsidRDefault="001065D7" w:rsidP="001065D7">
            <w:pPr>
              <w:contextualSpacing/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1065D7" w:rsidRPr="00492642" w:rsidRDefault="007A0C49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М.А.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 w:rsidR="007A0C49">
        <w:rPr>
          <w:rFonts w:ascii="Times New Roman CYR" w:hAnsi="Times New Roman CYR" w:cs="Times New Roman CYR"/>
          <w:sz w:val="28"/>
          <w:szCs w:val="28"/>
        </w:rPr>
        <w:t xml:space="preserve">Демидовский </w:t>
      </w:r>
      <w:r>
        <w:rPr>
          <w:rFonts w:ascii="Times New Roman CYR" w:hAnsi="Times New Roman CYR" w:cs="Times New Roman CYR"/>
          <w:sz w:val="28"/>
          <w:szCs w:val="28"/>
        </w:rPr>
        <w:t xml:space="preserve"> КЦСОН</w:t>
      </w:r>
      <w:r w:rsidRPr="00C22C9C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proofErr w:type="spellStart"/>
      <w:r w:rsidR="007A0C49">
        <w:rPr>
          <w:rFonts w:ascii="Times New Roman CYR" w:hAnsi="Times New Roman CYR" w:cs="Times New Roman CYR"/>
          <w:sz w:val="28"/>
          <w:szCs w:val="28"/>
        </w:rPr>
        <w:t>Т.Е.Ночевкина</w:t>
      </w:r>
      <w:proofErr w:type="spellEnd"/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F2CB6"/>
    <w:rsid w:val="00045472"/>
    <w:rsid w:val="001065D7"/>
    <w:rsid w:val="0054107E"/>
    <w:rsid w:val="00727833"/>
    <w:rsid w:val="007A0C49"/>
    <w:rsid w:val="007B4DC8"/>
    <w:rsid w:val="009553E9"/>
    <w:rsid w:val="009F2CB6"/>
    <w:rsid w:val="00E0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0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2022-08-24T12:44:00Z</dcterms:created>
  <dcterms:modified xsi:type="dcterms:W3CDTF">2022-08-24T12:44:00Z</dcterms:modified>
</cp:coreProperties>
</file>